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4D1CF9" w:rsidRDefault="00761A4F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3E4B2E" w:rsidRPr="004D1CF9" w:rsidRDefault="003E4B2E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</w:p>
    <w:p w:rsidR="0059019F" w:rsidRPr="00FC75F1" w:rsidRDefault="0059019F" w:rsidP="00466506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  <w:r w:rsidRPr="00FC75F1">
        <w:rPr>
          <w:rFonts w:asciiTheme="minorHAnsi" w:hAnsiTheme="minorHAnsi"/>
          <w:b/>
          <w:i/>
        </w:rPr>
        <w:t xml:space="preserve"> </w:t>
      </w:r>
      <w:r w:rsidR="00FC75F1" w:rsidRPr="00FC75F1">
        <w:rPr>
          <w:b/>
        </w:rPr>
        <w:t>«</w:t>
      </w:r>
      <w:r w:rsidR="00FC75F1" w:rsidRPr="00FC75F1">
        <w:rPr>
          <w:rStyle w:val="a4"/>
          <w:b/>
        </w:rPr>
        <w:t>Представление результатов оценки учебных достижений: почему нельзя полностью доверять среднему баллу теста?</w:t>
      </w:r>
      <w:r w:rsidR="00FC75F1" w:rsidRPr="00FC75F1">
        <w:rPr>
          <w:b/>
        </w:rPr>
        <w:t>»</w:t>
      </w:r>
    </w:p>
    <w:p w:rsidR="00764A32" w:rsidRPr="004D1CF9" w:rsidRDefault="00FC75F1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</w:rPr>
        <w:t>14 марта</w:t>
      </w:r>
      <w:r w:rsidR="0059019F">
        <w:rPr>
          <w:rFonts w:asciiTheme="minorHAnsi" w:hAnsiTheme="minorHAnsi"/>
        </w:rPr>
        <w:t xml:space="preserve"> </w:t>
      </w:r>
      <w:r w:rsidR="00EF3303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59019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F3303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686"/>
        <w:gridCol w:w="6662"/>
      </w:tblGrid>
      <w:tr w:rsidR="00823D8D" w:rsidRPr="004D1CF9" w:rsidTr="00712697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4D1CF9" w:rsidRDefault="00823D8D" w:rsidP="0071269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718" w:type="dxa"/>
            <w:gridSpan w:val="2"/>
            <w:shd w:val="clear" w:color="auto" w:fill="auto"/>
            <w:hideMark/>
          </w:tcPr>
          <w:p w:rsidR="00823D8D" w:rsidRPr="004D1CF9" w:rsidRDefault="00823D8D" w:rsidP="0071269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823D8D" w:rsidRPr="004D1CF9" w:rsidRDefault="00823D8D" w:rsidP="0071269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4D1CF9" w:rsidTr="00712697">
        <w:trPr>
          <w:trHeight w:val="404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823D8D" w:rsidRPr="004D1CF9" w:rsidRDefault="00823D8D" w:rsidP="0071269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стран СНГ</w:t>
            </w:r>
          </w:p>
        </w:tc>
      </w:tr>
      <w:tr w:rsidR="009854B0" w:rsidRPr="004D1CF9" w:rsidTr="00712697">
        <w:trPr>
          <w:trHeight w:val="559"/>
        </w:trPr>
        <w:tc>
          <w:tcPr>
            <w:tcW w:w="574" w:type="dxa"/>
            <w:gridSpan w:val="2"/>
            <w:shd w:val="clear" w:color="auto" w:fill="auto"/>
          </w:tcPr>
          <w:p w:rsidR="009854B0" w:rsidRPr="004D1CF9" w:rsidRDefault="009854B0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Кыргызская Республика</w:t>
            </w:r>
          </w:p>
        </w:tc>
        <w:tc>
          <w:tcPr>
            <w:tcW w:w="6662" w:type="dxa"/>
            <w:shd w:val="clear" w:color="auto" w:fill="auto"/>
          </w:tcPr>
          <w:p w:rsidR="009854B0" w:rsidRPr="0093004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Национальный центр тестирования Министерства образования и науки Кыргызской Республики</w:t>
            </w:r>
          </w:p>
        </w:tc>
      </w:tr>
      <w:tr w:rsidR="009854B0" w:rsidRPr="003339BB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4D1CF9" w:rsidRDefault="009854B0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662" w:type="dxa"/>
            <w:shd w:val="clear" w:color="auto" w:fill="auto"/>
          </w:tcPr>
          <w:p w:rsidR="009854B0" w:rsidRPr="003339BB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3339B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ГОУ "Приднестровский государственный институт развития образования"</w:t>
            </w:r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B92BC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Представительство 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Россотрудничества</w:t>
            </w:r>
            <w:proofErr w:type="spell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в Республике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Армения</w:t>
            </w:r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ED06A1" w:rsidRPr="004D1CF9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Научно-методическое учреждение «Национальный институт   образования» </w:t>
            </w:r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ED06A1" w:rsidRPr="004D1CF9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Региональный центр тестирования и профориентации учащейся молодежи, г. Гомель</w:t>
            </w:r>
          </w:p>
        </w:tc>
      </w:tr>
      <w:tr w:rsidR="009854B0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4D1CF9" w:rsidRDefault="009854B0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9854B0" w:rsidRPr="00930047" w:rsidRDefault="00FC75F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анский институт контроля знаний</w:t>
            </w:r>
          </w:p>
        </w:tc>
      </w:tr>
      <w:tr w:rsidR="00ED06A1" w:rsidRPr="004D1CF9" w:rsidTr="00712697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D1D0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независимой оценки качества образования  при ТОО "BBS-IT" (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.К</w:t>
            </w:r>
            <w:proofErr w:type="gram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окшетау</w:t>
            </w:r>
            <w:proofErr w:type="spell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)</w:t>
            </w:r>
          </w:p>
        </w:tc>
      </w:tr>
      <w:tr w:rsidR="00FC75F1" w:rsidRPr="004D1CF9" w:rsidTr="00FC75F1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FC75F1" w:rsidRPr="004D1CF9" w:rsidRDefault="00FC75F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FC75F1" w:rsidRPr="009D1D03" w:rsidRDefault="00FC75F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D1D0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FC75F1" w:rsidRPr="00930047" w:rsidRDefault="00FC75F1" w:rsidP="00FC75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ГУ "Лесхозная основная школа"</w:t>
            </w:r>
            <w:r w:rsid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Акмолинского</w:t>
            </w:r>
            <w:proofErr w:type="spellEnd"/>
            <w:r w:rsid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района</w:t>
            </w:r>
          </w:p>
        </w:tc>
      </w:tr>
      <w:tr w:rsidR="00FC75F1" w:rsidRPr="004D1CF9" w:rsidTr="00FC75F1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FC75F1" w:rsidRPr="004D1CF9" w:rsidRDefault="00FC75F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FC75F1" w:rsidRPr="009D1D03" w:rsidRDefault="00FC75F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D1D0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FC75F1" w:rsidRPr="00FC75F1" w:rsidRDefault="00FC75F1" w:rsidP="00FC75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ГУ "</w:t>
            </w:r>
            <w:proofErr w:type="spellStart"/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Новоколутонская</w:t>
            </w:r>
            <w:proofErr w:type="spellEnd"/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средняя школа"</w:t>
            </w:r>
          </w:p>
        </w:tc>
      </w:tr>
      <w:tr w:rsidR="00FC75F1" w:rsidRPr="004D1CF9" w:rsidTr="00FC75F1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FC75F1" w:rsidRPr="004D1CF9" w:rsidRDefault="00FC75F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FC75F1" w:rsidRPr="009D1D03" w:rsidRDefault="00FC75F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D1D0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FC75F1" w:rsidRPr="00FC75F1" w:rsidRDefault="00FC75F1" w:rsidP="00FC75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ГУ "Школа-интернат для детей из малообеспеченных семей"</w:t>
            </w:r>
          </w:p>
        </w:tc>
      </w:tr>
      <w:tr w:rsidR="00FC75F1" w:rsidRPr="004D1CF9" w:rsidTr="00FC75F1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FC75F1" w:rsidRPr="004D1CF9" w:rsidRDefault="00FC75F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FC75F1" w:rsidRPr="009D1D03" w:rsidRDefault="00FC75F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D1D0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FC75F1" w:rsidRPr="00FC75F1" w:rsidRDefault="00FC75F1" w:rsidP="00FC75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gramStart"/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Каспийский</w:t>
            </w:r>
            <w:proofErr w:type="gramEnd"/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гос. </w:t>
            </w:r>
            <w:proofErr w:type="spellStart"/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универ</w:t>
            </w:r>
            <w:proofErr w:type="spellEnd"/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. технологии и инжиниринга им. </w:t>
            </w:r>
            <w:proofErr w:type="spellStart"/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Ш.Есенова</w:t>
            </w:r>
            <w:proofErr w:type="spellEnd"/>
          </w:p>
        </w:tc>
      </w:tr>
      <w:tr w:rsidR="009854B0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4D1CF9" w:rsidRDefault="009854B0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Таджикистан</w:t>
            </w:r>
          </w:p>
        </w:tc>
        <w:tc>
          <w:tcPr>
            <w:tcW w:w="6662" w:type="dxa"/>
            <w:shd w:val="clear" w:color="auto" w:fill="auto"/>
          </w:tcPr>
          <w:p w:rsidR="009854B0" w:rsidRPr="0093004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Представительство 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Россотрудничества</w:t>
            </w:r>
            <w:proofErr w:type="spell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в Республике Таджикистан</w:t>
            </w:r>
          </w:p>
        </w:tc>
      </w:tr>
      <w:tr w:rsidR="009854B0" w:rsidRPr="004D1CF9" w:rsidTr="0059019F">
        <w:trPr>
          <w:trHeight w:val="515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9854B0" w:rsidRPr="004D1CF9" w:rsidRDefault="009854B0" w:rsidP="0059019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регионов РФ</w:t>
            </w:r>
          </w:p>
        </w:tc>
      </w:tr>
      <w:tr w:rsidR="00FC75F1" w:rsidRPr="00712697" w:rsidTr="00F702DE">
        <w:trPr>
          <w:trHeight w:val="371"/>
        </w:trPr>
        <w:tc>
          <w:tcPr>
            <w:tcW w:w="574" w:type="dxa"/>
            <w:gridSpan w:val="2"/>
            <w:shd w:val="clear" w:color="auto" w:fill="auto"/>
          </w:tcPr>
          <w:p w:rsidR="00FC75F1" w:rsidRPr="004D1CF9" w:rsidRDefault="00FC75F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FC75F1" w:rsidRPr="00930047" w:rsidRDefault="00FC75F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FC75F1" w:rsidRPr="00E97DEB" w:rsidRDefault="00FC75F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97DE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МАОУ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</w:t>
            </w:r>
            <w:r w:rsidRPr="00E97DE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СОШ №132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FC75F1" w:rsidRPr="00712697" w:rsidTr="00F702DE">
        <w:trPr>
          <w:trHeight w:val="303"/>
        </w:trPr>
        <w:tc>
          <w:tcPr>
            <w:tcW w:w="574" w:type="dxa"/>
            <w:gridSpan w:val="2"/>
            <w:shd w:val="clear" w:color="auto" w:fill="auto"/>
          </w:tcPr>
          <w:p w:rsidR="00FC75F1" w:rsidRPr="004D1CF9" w:rsidRDefault="00FC75F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FC75F1" w:rsidRPr="00930047" w:rsidRDefault="00FC75F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FC75F1" w:rsidRPr="00E97DEB" w:rsidRDefault="00FC75F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97DE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КГБОУ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</w:t>
            </w:r>
            <w:r w:rsidRPr="00E97DE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краевой институт повышения квалификации работников образования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FC75F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C75F1" w:rsidRPr="004D1CF9" w:rsidRDefault="00FC75F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FC75F1" w:rsidRPr="00930047" w:rsidRDefault="00FC75F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Амурская область</w:t>
            </w:r>
          </w:p>
        </w:tc>
        <w:tc>
          <w:tcPr>
            <w:tcW w:w="6662" w:type="dxa"/>
            <w:shd w:val="clear" w:color="auto" w:fill="auto"/>
          </w:tcPr>
          <w:p w:rsidR="00FC75F1" w:rsidRPr="00930047" w:rsidRDefault="00FC75F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ГОАУ ДПО "Амурский областной институт развития образования"</w:t>
            </w:r>
          </w:p>
        </w:tc>
      </w:tr>
      <w:tr w:rsidR="00FC75F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C75F1" w:rsidRPr="004D1CF9" w:rsidRDefault="00FC75F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FC75F1" w:rsidRPr="00930047" w:rsidRDefault="00FC75F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Архангельск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ая область</w:t>
            </w:r>
          </w:p>
        </w:tc>
        <w:tc>
          <w:tcPr>
            <w:tcW w:w="6662" w:type="dxa"/>
            <w:shd w:val="clear" w:color="auto" w:fill="auto"/>
          </w:tcPr>
          <w:p w:rsidR="00FC75F1" w:rsidRPr="00930047" w:rsidRDefault="00FC75F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ГАОУ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«Архангельский областной институт переподготовки и повышения квалификации работников образования»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FC75F1" w:rsidRDefault="00FC75F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C75F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Брянская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FC75F1" w:rsidRDefault="003339BB" w:rsidP="00F702DE">
            <w:pPr>
              <w:pStyle w:val="3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C75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ГБ</w:t>
            </w:r>
            <w:r w:rsidR="00FC75F1" w:rsidRPr="00FC75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О</w:t>
            </w:r>
            <w:r w:rsidRPr="00FC75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У </w:t>
            </w:r>
            <w:r w:rsidR="00FC75F1" w:rsidRPr="00FC75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СПО </w:t>
            </w:r>
            <w:proofErr w:type="spellStart"/>
            <w:r w:rsidR="00FC75F1" w:rsidRPr="00FC75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Трубчевский</w:t>
            </w:r>
            <w:proofErr w:type="spellEnd"/>
            <w:r w:rsidR="00FC75F1" w:rsidRPr="00FC75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профессионально-педагогический колледж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3369E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Департамент образования Вологодской области</w:t>
            </w:r>
          </w:p>
        </w:tc>
      </w:tr>
      <w:tr w:rsidR="003339BB" w:rsidRPr="00712697" w:rsidTr="00F702DE">
        <w:trPr>
          <w:trHeight w:val="356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Забайкальский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КЦОКО Забайкальский краевой институт повышения квалификации работников образования</w:t>
            </w:r>
          </w:p>
        </w:tc>
      </w:tr>
      <w:tr w:rsidR="003339BB" w:rsidRPr="00712697" w:rsidTr="00F702DE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Иркутская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ОГАОУ ДПО Институт развития образования Иркутской области</w:t>
            </w:r>
          </w:p>
        </w:tc>
      </w:tr>
      <w:tr w:rsidR="003339BB" w:rsidRPr="00712697" w:rsidTr="00F702DE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Калининградский областной Институт развития образования </w:t>
            </w:r>
          </w:p>
        </w:tc>
      </w:tr>
      <w:tr w:rsidR="003369E2" w:rsidRPr="00712697" w:rsidTr="00F702DE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3369E2" w:rsidRPr="004D1CF9" w:rsidRDefault="003369E2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69E2" w:rsidRPr="00712697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Калужская область</w:t>
            </w:r>
          </w:p>
        </w:tc>
        <w:tc>
          <w:tcPr>
            <w:tcW w:w="6662" w:type="dxa"/>
            <w:shd w:val="clear" w:color="auto" w:fill="auto"/>
          </w:tcPr>
          <w:p w:rsidR="003369E2" w:rsidRPr="00712697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r w:rsidRPr="003369E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инистерство образования и науки Калужской области, отдел лицензирования и государственной аккредитации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ГОУ ДПО (ПК) </w:t>
            </w:r>
            <w:proofErr w:type="gram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</w:t>
            </w:r>
            <w:proofErr w:type="gram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"Кузбасский региональный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ИПКиПРО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МАОУ ДПО "Институт повышения квалификации"</w:t>
            </w:r>
          </w:p>
        </w:tc>
      </w:tr>
      <w:tr w:rsidR="003369E2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69E2" w:rsidRPr="004D1CF9" w:rsidRDefault="003369E2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69E2" w:rsidRPr="00F702DE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3369E2" w:rsidRPr="00712697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3369E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КОГБУ "Центр оценки качества образования"</w:t>
            </w:r>
          </w:p>
        </w:tc>
      </w:tr>
      <w:tr w:rsidR="003369E2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69E2" w:rsidRPr="004D1CF9" w:rsidRDefault="003369E2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69E2" w:rsidRPr="00F702DE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Костромская область</w:t>
            </w:r>
          </w:p>
        </w:tc>
        <w:tc>
          <w:tcPr>
            <w:tcW w:w="6662" w:type="dxa"/>
            <w:shd w:val="clear" w:color="auto" w:fill="auto"/>
          </w:tcPr>
          <w:p w:rsidR="003369E2" w:rsidRPr="00712697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Костромской областной Институт развития образования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ГКУ Краснодарского края «Центр оценки качества образования»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Краснодарский краевой институт дополнительного профессионального педагогического образования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306A9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Красноярский </w:t>
            </w:r>
            <w:r w:rsidR="00306A9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Красноярский Центр оценки качества образования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3369E2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69E2" w:rsidRPr="004D1CF9" w:rsidRDefault="003369E2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69E2" w:rsidRPr="00712697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Курская область</w:t>
            </w:r>
          </w:p>
        </w:tc>
        <w:tc>
          <w:tcPr>
            <w:tcW w:w="6662" w:type="dxa"/>
            <w:shd w:val="clear" w:color="auto" w:fill="auto"/>
          </w:tcPr>
          <w:p w:rsidR="003369E2" w:rsidRPr="00F702DE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ОГБОУ "Курский институт непрерывного профессионального образовани</w:t>
            </w:r>
            <w:proofErr w:type="gram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я(</w:t>
            </w:r>
            <w:proofErr w:type="gram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повышения квалификации и профессиональной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переподгтовки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Группа компаний </w:t>
            </w:r>
            <w:r w:rsidRPr="00F702DE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ru-RU"/>
              </w:rPr>
              <w:t>IBS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Московский центр качества образования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Московской области</w:t>
            </w:r>
          </w:p>
        </w:tc>
      </w:tr>
      <w:tr w:rsidR="003369E2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69E2" w:rsidRPr="00712697" w:rsidRDefault="003369E2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69E2" w:rsidRPr="00712697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Московская область</w:t>
            </w:r>
          </w:p>
        </w:tc>
        <w:tc>
          <w:tcPr>
            <w:tcW w:w="6662" w:type="dxa"/>
            <w:shd w:val="clear" w:color="auto" w:fill="auto"/>
          </w:tcPr>
          <w:p w:rsidR="003369E2" w:rsidRPr="00712697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3369E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Региональный центр обработки информации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Мурманская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3369E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Мурманский областной институт повышения квалификации работников образования и культуры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F702DE">
            <w:pPr>
              <w:pStyle w:val="1"/>
              <w:spacing w:before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 xml:space="preserve">ГБОУ ДОВ </w:t>
            </w:r>
            <w:r w:rsidR="00712697" w:rsidRPr="00712697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 xml:space="preserve">Центр мониторинга качества образования 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Новгородский институт развития образования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117B6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МАОУ Средняя общеобразовательная школа п. Демянск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117B6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Комитет образования и молодежной политики г. Пестово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117B6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Комитет по образованию администрации Великого Новгорода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117B6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Комитет образования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Поддорского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района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117B6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Комитет образования г. Холм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117B6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Комитет образования Администрации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Чудовского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муниципального района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117B6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МБОУ " СОШ д.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Охона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Новосиб</w:t>
            </w:r>
            <w:r w:rsid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Новосибирский институт мониторинга и развития образования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Орловская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ГКУ</w:t>
            </w:r>
            <w:r w:rsidRPr="008C10A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"Региональный центр оценки качества образования"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Псковская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«</w:t>
            </w:r>
            <w:r w:rsidR="0059019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оценки качества образования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F702DE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Адыгея</w:t>
            </w:r>
          </w:p>
        </w:tc>
        <w:tc>
          <w:tcPr>
            <w:tcW w:w="6662" w:type="dxa"/>
            <w:shd w:val="clear" w:color="auto" w:fill="auto"/>
          </w:tcPr>
          <w:p w:rsidR="003339BB" w:rsidRPr="00F702DE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Республики Адыгея "Государственная аттестационная служба"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F702DE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3339BB" w:rsidRPr="00F702DE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оценки качества образования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F702DE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3339BB" w:rsidRPr="00F702DE" w:rsidRDefault="003369E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МОУ "Лицей №11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им.Т.И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. Александровой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.Й</w:t>
            </w:r>
            <w:proofErr w:type="gram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ошкар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-Олы"</w:t>
            </w:r>
          </w:p>
        </w:tc>
      </w:tr>
      <w:tr w:rsidR="003339BB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F702DE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Саха (Якутия)</w:t>
            </w:r>
          </w:p>
        </w:tc>
        <w:tc>
          <w:tcPr>
            <w:tcW w:w="6662" w:type="dxa"/>
            <w:shd w:val="clear" w:color="auto" w:fill="auto"/>
          </w:tcPr>
          <w:p w:rsidR="003339BB" w:rsidRPr="00F702DE" w:rsidRDefault="003339BB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</w:t>
            </w:r>
            <w:r w:rsidR="0059019F"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нститут развития образования и повышения квалификации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C10A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Институт развития образования Республики Татарстан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EA79E1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8C10A1" w:rsidRPr="00EA79E1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ГАОУ РХ ДПО "</w:t>
            </w: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Хакасский институт развития образования и повышения квалификации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Ростовская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ДПО Ростовский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институт развития образования и повышения квалификации работников образования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МАОУ "СОШ №3" г. Ревда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МБУ Информационно-методический центр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.Н</w:t>
            </w:r>
            <w:proofErr w:type="gram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ижний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Тагил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Ставропольский край</w:t>
            </w:r>
          </w:p>
        </w:tc>
        <w:tc>
          <w:tcPr>
            <w:tcW w:w="6662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ГОУ ДПО </w:t>
            </w: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Ставропольский краевой институт развития образования, повышения квалификации и переподготовки работников </w:t>
            </w: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lastRenderedPageBreak/>
              <w:t>образования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ТОГКУ "Центр экспертизы образовательной деятельности"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Отдел образования администрации города Ржева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Тульская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C10A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и культуры Тульской области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Хабаровский край</w:t>
            </w:r>
          </w:p>
        </w:tc>
        <w:tc>
          <w:tcPr>
            <w:tcW w:w="6662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КГБУ "Региональный центр оценки качества образования"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Челябинская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ДПО "Челябинский институт переподготовки и повышения квалификации работников образования"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C10A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БУ "Республиканский центр новых образовательных технологий" Минобразования Чувашии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ГКУ Ямало-Ненецкий автономный округ "Региональный центр оценки качества образования"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МОУ "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Старонадымская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 СОШ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МБОУ "СОШ №1" г. </w:t>
            </w:r>
            <w:proofErr w:type="spellStart"/>
            <w:proofErr w:type="gram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Тарко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- Сале</w:t>
            </w:r>
            <w:proofErr w:type="gram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Пуровского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района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МОУ СОШ №1 п.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Пангоды</w:t>
            </w:r>
            <w:proofErr w:type="spellEnd"/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МБОУ "СОШ №1" п.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Ханымей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Пуровского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района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Департамент образования Администрации муниципального образования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Надымский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район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МОУ "Гимназия г. Надыма"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МОУ "Средняя общеобразовательная школа № 2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</w:t>
            </w:r>
            <w:proofErr w:type="gram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.П</w:t>
            </w:r>
            <w:proofErr w:type="gram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ангоды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МОУ "Средняя общеобразовательная школа №3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.Н</w:t>
            </w:r>
            <w:proofErr w:type="gram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адыма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МОУ "Средняя общеобразовательная школа №5 г. Надыма"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МОУ "Средняя общеобразовательная школа№1 с углубленным изучением отдельных предметов"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Муниципальное общеобразовательное учреждение "Открытая (сменная) общеобразовательная школа </w:t>
            </w:r>
            <w:proofErr w:type="spell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Start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.Н</w:t>
            </w:r>
            <w:proofErr w:type="gram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адыма</w:t>
            </w:r>
            <w:proofErr w:type="spellEnd"/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8C10A1" w:rsidRPr="00F702DE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Управление образования Администрации города Муравленко</w:t>
            </w:r>
          </w:p>
        </w:tc>
      </w:tr>
      <w:tr w:rsidR="00306A92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06A92" w:rsidRPr="00712697" w:rsidRDefault="00306A92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06A92" w:rsidRPr="00F702DE" w:rsidRDefault="00306A9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F702D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306A92" w:rsidRPr="00F702DE" w:rsidRDefault="00306A92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306A9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МОУ "Приозёрная средняя общеобразовательная школа"</w:t>
            </w:r>
            <w:bookmarkStart w:id="0" w:name="_GoBack"/>
            <w:bookmarkEnd w:id="0"/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ГУ ЯО Центр оценки и контроля качества образования</w:t>
            </w:r>
          </w:p>
        </w:tc>
      </w:tr>
      <w:tr w:rsidR="008C10A1" w:rsidRPr="00712697" w:rsidTr="00F702DE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C10A1" w:rsidRPr="00712697" w:rsidRDefault="008C10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8C10A1" w:rsidRPr="00712697" w:rsidRDefault="008C10A1" w:rsidP="00F702D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ГОАУ ЯО Институт развития образования</w:t>
            </w:r>
          </w:p>
        </w:tc>
      </w:tr>
    </w:tbl>
    <w:p w:rsidR="006B6BFA" w:rsidRPr="00712697" w:rsidRDefault="006B6BFA" w:rsidP="0046650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p w:rsidR="006B6BFA" w:rsidRPr="00712697" w:rsidRDefault="006B6BFA" w:rsidP="0046650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sectPr w:rsidR="006B6BFA" w:rsidRPr="00712697" w:rsidSect="00B932DB">
      <w:pgSz w:w="11906" w:h="16838"/>
      <w:pgMar w:top="1134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1A41A8"/>
    <w:rsid w:val="0021246B"/>
    <w:rsid w:val="00245C50"/>
    <w:rsid w:val="0026248D"/>
    <w:rsid w:val="00267603"/>
    <w:rsid w:val="0029609F"/>
    <w:rsid w:val="002D2D83"/>
    <w:rsid w:val="002D539C"/>
    <w:rsid w:val="002D7309"/>
    <w:rsid w:val="002F0921"/>
    <w:rsid w:val="00306A92"/>
    <w:rsid w:val="003339BB"/>
    <w:rsid w:val="003369E2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34986"/>
    <w:rsid w:val="0059019F"/>
    <w:rsid w:val="005B04F9"/>
    <w:rsid w:val="005D38BB"/>
    <w:rsid w:val="00646565"/>
    <w:rsid w:val="00694EC0"/>
    <w:rsid w:val="006A03DC"/>
    <w:rsid w:val="006B6BFA"/>
    <w:rsid w:val="006D2E42"/>
    <w:rsid w:val="006F187C"/>
    <w:rsid w:val="00712697"/>
    <w:rsid w:val="00757507"/>
    <w:rsid w:val="00761A4F"/>
    <w:rsid w:val="00764A32"/>
    <w:rsid w:val="00820A8F"/>
    <w:rsid w:val="00823D8D"/>
    <w:rsid w:val="008A729A"/>
    <w:rsid w:val="008C10A1"/>
    <w:rsid w:val="00930047"/>
    <w:rsid w:val="009854B0"/>
    <w:rsid w:val="009B35F1"/>
    <w:rsid w:val="00A1436D"/>
    <w:rsid w:val="00A222B7"/>
    <w:rsid w:val="00B56BA2"/>
    <w:rsid w:val="00B611D0"/>
    <w:rsid w:val="00B659FF"/>
    <w:rsid w:val="00B747A3"/>
    <w:rsid w:val="00B932DB"/>
    <w:rsid w:val="00BE0D56"/>
    <w:rsid w:val="00D52393"/>
    <w:rsid w:val="00D77FC0"/>
    <w:rsid w:val="00DF7D29"/>
    <w:rsid w:val="00E15F41"/>
    <w:rsid w:val="00E24797"/>
    <w:rsid w:val="00E25D7A"/>
    <w:rsid w:val="00EA79E1"/>
    <w:rsid w:val="00ED06A1"/>
    <w:rsid w:val="00EF3303"/>
    <w:rsid w:val="00F35169"/>
    <w:rsid w:val="00F702DE"/>
    <w:rsid w:val="00FC58CD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6920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3</cp:revision>
  <dcterms:created xsi:type="dcterms:W3CDTF">2013-03-15T14:55:00Z</dcterms:created>
  <dcterms:modified xsi:type="dcterms:W3CDTF">2013-03-15T15:42:00Z</dcterms:modified>
</cp:coreProperties>
</file>